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9C7D5" w14:textId="77777777" w:rsidR="00D62F63" w:rsidRPr="00EC653C" w:rsidRDefault="00EC653C" w:rsidP="00EC653C">
      <w:pPr>
        <w:pStyle w:val="c22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EC653C">
        <w:rPr>
          <w:b/>
          <w:sz w:val="32"/>
          <w:szCs w:val="32"/>
        </w:rPr>
        <w:t>Главное любить то, чем ты занимаешься!</w:t>
      </w:r>
    </w:p>
    <w:p w14:paraId="6D3415FC" w14:textId="77777777" w:rsidR="00EC653C" w:rsidRDefault="00EC653C" w:rsidP="00376CF2">
      <w:pPr>
        <w:pStyle w:val="c22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023C5C10" w14:textId="77777777" w:rsidR="001C6728" w:rsidRPr="00837B0F" w:rsidRDefault="002507DA" w:rsidP="00426855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BF3330">
        <w:rPr>
          <w:sz w:val="32"/>
          <w:szCs w:val="32"/>
        </w:rPr>
        <w:t xml:space="preserve">Жизнь – это богатство, данное каждому изначально, и очень хочется, чтобы она была прекрасной и счастливой. А что такое хорошая </w:t>
      </w:r>
      <w:r w:rsidR="00376CF2">
        <w:rPr>
          <w:sz w:val="32"/>
          <w:szCs w:val="32"/>
        </w:rPr>
        <w:t xml:space="preserve">счастливая </w:t>
      </w:r>
      <w:r w:rsidRPr="00BF3330">
        <w:rPr>
          <w:sz w:val="32"/>
          <w:szCs w:val="32"/>
        </w:rPr>
        <w:t>жизнь? Счастье – это быть необходимым, нужным человеком, это любить жизнь, людей, свою будущую профессию. </w:t>
      </w:r>
      <w:r w:rsidRPr="007B64B4">
        <w:rPr>
          <w:sz w:val="32"/>
          <w:szCs w:val="32"/>
        </w:rPr>
        <w:t>Люди давно ищут формулу счастья. Одна из таких формул звучит так: счастлив тот, кто утром с</w:t>
      </w:r>
      <w:r w:rsidRPr="00837B0F">
        <w:rPr>
          <w:sz w:val="32"/>
          <w:szCs w:val="32"/>
        </w:rPr>
        <w:t xml:space="preserve"> удовольствием идет на работу, а вечером с радостью возвращается домой. Вот почему так важно правильно выбрать профессию. </w:t>
      </w:r>
    </w:p>
    <w:p w14:paraId="60A47A7F" w14:textId="77777777" w:rsidR="007B64B4" w:rsidRDefault="00376CF2" w:rsidP="00426855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b/>
          <w:sz w:val="32"/>
          <w:szCs w:val="32"/>
        </w:rPr>
      </w:pPr>
      <w:r>
        <w:rPr>
          <w:sz w:val="32"/>
          <w:szCs w:val="32"/>
        </w:rPr>
        <w:t>С 13 по 17 ноября</w:t>
      </w:r>
      <w:r w:rsidR="007B64B4" w:rsidRPr="007B64B4">
        <w:rPr>
          <w:sz w:val="32"/>
          <w:szCs w:val="32"/>
        </w:rPr>
        <w:t xml:space="preserve"> </w:t>
      </w:r>
      <w:r w:rsidR="003471E0">
        <w:rPr>
          <w:sz w:val="32"/>
          <w:szCs w:val="32"/>
        </w:rPr>
        <w:t xml:space="preserve">в училище </w:t>
      </w:r>
      <w:r>
        <w:rPr>
          <w:sz w:val="32"/>
          <w:szCs w:val="32"/>
        </w:rPr>
        <w:t>прошла</w:t>
      </w:r>
      <w:r w:rsidR="007B64B4" w:rsidRPr="007B64B4">
        <w:rPr>
          <w:sz w:val="32"/>
          <w:szCs w:val="32"/>
        </w:rPr>
        <w:t xml:space="preserve"> </w:t>
      </w:r>
      <w:r>
        <w:rPr>
          <w:sz w:val="32"/>
          <w:szCs w:val="32"/>
        </w:rPr>
        <w:t>неделя</w:t>
      </w:r>
      <w:r w:rsidR="003471E0">
        <w:rPr>
          <w:sz w:val="32"/>
          <w:szCs w:val="32"/>
        </w:rPr>
        <w:t xml:space="preserve"> профориентации.</w:t>
      </w:r>
    </w:p>
    <w:p w14:paraId="20FC4C2F" w14:textId="77777777" w:rsidR="001C6728" w:rsidRPr="003471E0" w:rsidRDefault="001C6728" w:rsidP="00426855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32"/>
          <w:szCs w:val="32"/>
        </w:rPr>
      </w:pPr>
      <w:r w:rsidRPr="003471E0">
        <w:rPr>
          <w:sz w:val="32"/>
          <w:szCs w:val="32"/>
        </w:rPr>
        <w:t xml:space="preserve">Цель проведения </w:t>
      </w:r>
      <w:r w:rsidR="00376CF2">
        <w:rPr>
          <w:sz w:val="32"/>
          <w:szCs w:val="32"/>
        </w:rPr>
        <w:t>этой</w:t>
      </w:r>
      <w:r w:rsidRPr="003471E0">
        <w:rPr>
          <w:sz w:val="32"/>
          <w:szCs w:val="32"/>
        </w:rPr>
        <w:t xml:space="preserve"> </w:t>
      </w:r>
      <w:r w:rsidR="00376CF2">
        <w:rPr>
          <w:sz w:val="32"/>
          <w:szCs w:val="32"/>
        </w:rPr>
        <w:t>недели</w:t>
      </w:r>
      <w:r w:rsidRPr="003471E0">
        <w:rPr>
          <w:sz w:val="32"/>
          <w:szCs w:val="32"/>
        </w:rPr>
        <w:t xml:space="preserve"> </w:t>
      </w:r>
      <w:r w:rsidR="003471E0" w:rsidRPr="003471E0">
        <w:rPr>
          <w:sz w:val="32"/>
          <w:szCs w:val="32"/>
        </w:rPr>
        <w:t>заключалась в том, чтобы расширить представление подростков о различных профессиях, сформировать позитивное отношение к труду</w:t>
      </w:r>
      <w:r w:rsidR="00203B52">
        <w:rPr>
          <w:sz w:val="32"/>
          <w:szCs w:val="32"/>
        </w:rPr>
        <w:t>,</w:t>
      </w:r>
      <w:r w:rsidR="00376CF2">
        <w:rPr>
          <w:sz w:val="32"/>
          <w:szCs w:val="32"/>
        </w:rPr>
        <w:t xml:space="preserve"> </w:t>
      </w:r>
      <w:r w:rsidR="003471E0" w:rsidRPr="003471E0">
        <w:rPr>
          <w:sz w:val="32"/>
          <w:szCs w:val="32"/>
        </w:rPr>
        <w:t>побудить учащихся к поиску информации о профессиях, к осознанному профессиональному выбору.</w:t>
      </w:r>
    </w:p>
    <w:p w14:paraId="0A035CBA" w14:textId="77777777" w:rsidR="00203B52" w:rsidRPr="00376CF2" w:rsidRDefault="00203B52" w:rsidP="00426855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sz w:val="32"/>
          <w:szCs w:val="32"/>
        </w:rPr>
      </w:pPr>
      <w:r w:rsidRPr="00203B52">
        <w:rPr>
          <w:sz w:val="32"/>
          <w:szCs w:val="32"/>
        </w:rPr>
        <w:t>Выбор профессии - это очень важное событие в жизни каждого человека.  </w:t>
      </w:r>
      <w:r>
        <w:rPr>
          <w:sz w:val="32"/>
          <w:szCs w:val="32"/>
        </w:rPr>
        <w:t xml:space="preserve">И сделать правильный выбор </w:t>
      </w:r>
      <w:r w:rsidR="007D1E9E">
        <w:rPr>
          <w:sz w:val="32"/>
          <w:szCs w:val="32"/>
        </w:rPr>
        <w:t xml:space="preserve">самостоятельно подростку </w:t>
      </w:r>
      <w:r>
        <w:rPr>
          <w:sz w:val="32"/>
          <w:szCs w:val="32"/>
        </w:rPr>
        <w:t>не так</w:t>
      </w:r>
      <w:r w:rsidR="007D1E9E">
        <w:rPr>
          <w:sz w:val="32"/>
          <w:szCs w:val="32"/>
        </w:rPr>
        <w:t xml:space="preserve"> -</w:t>
      </w:r>
      <w:r>
        <w:rPr>
          <w:sz w:val="32"/>
          <w:szCs w:val="32"/>
        </w:rPr>
        <w:t xml:space="preserve"> то просто!</w:t>
      </w:r>
      <w:r w:rsidR="007D1E9E">
        <w:rPr>
          <w:sz w:val="32"/>
          <w:szCs w:val="32"/>
        </w:rPr>
        <w:t xml:space="preserve"> </w:t>
      </w:r>
      <w:r w:rsidR="002D0F3D" w:rsidRPr="00376CF2">
        <w:rPr>
          <w:sz w:val="32"/>
          <w:szCs w:val="32"/>
        </w:rPr>
        <w:t>Но всегда могут помочь в этом нелёгком решении взрослые, которые находятся рядом.</w:t>
      </w:r>
      <w:r w:rsidR="00376CF2">
        <w:rPr>
          <w:sz w:val="32"/>
          <w:szCs w:val="32"/>
        </w:rPr>
        <w:t xml:space="preserve"> </w:t>
      </w:r>
      <w:r w:rsidR="002D0F3D" w:rsidRPr="00376CF2">
        <w:rPr>
          <w:sz w:val="32"/>
          <w:szCs w:val="32"/>
        </w:rPr>
        <w:t>А э</w:t>
      </w:r>
      <w:r w:rsidR="007D1E9E">
        <w:rPr>
          <w:sz w:val="32"/>
          <w:szCs w:val="32"/>
        </w:rPr>
        <w:t>то, конечно же, наши педагоги.</w:t>
      </w:r>
    </w:p>
    <w:p w14:paraId="3E090125" w14:textId="77777777" w:rsidR="002D0F3D" w:rsidRDefault="007D1E9E" w:rsidP="00426855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П</w:t>
      </w:r>
      <w:r w:rsidR="002D0F3D">
        <w:rPr>
          <w:sz w:val="32"/>
          <w:szCs w:val="32"/>
        </w:rPr>
        <w:t xml:space="preserve">ервый день  </w:t>
      </w:r>
      <w:r>
        <w:rPr>
          <w:sz w:val="32"/>
          <w:szCs w:val="32"/>
        </w:rPr>
        <w:t xml:space="preserve">недели профориентации </w:t>
      </w:r>
      <w:r w:rsidR="002D0F3D">
        <w:rPr>
          <w:sz w:val="32"/>
          <w:szCs w:val="32"/>
        </w:rPr>
        <w:t>назывался – информационный. На линейке учащиеся узнали</w:t>
      </w:r>
      <w:r w:rsidR="008722BE">
        <w:rPr>
          <w:sz w:val="32"/>
          <w:szCs w:val="32"/>
        </w:rPr>
        <w:t>,</w:t>
      </w:r>
      <w:r w:rsidR="002D0F3D">
        <w:rPr>
          <w:sz w:val="32"/>
          <w:szCs w:val="32"/>
        </w:rPr>
        <w:t xml:space="preserve"> что такое профориентация, зачем она проводится и о мероприятиях, которые их ждут на этой неделе.</w:t>
      </w:r>
      <w:r>
        <w:rPr>
          <w:sz w:val="32"/>
          <w:szCs w:val="32"/>
        </w:rPr>
        <w:t xml:space="preserve"> </w:t>
      </w:r>
      <w:r w:rsidR="002D0F3D" w:rsidRPr="002D0F3D">
        <w:rPr>
          <w:sz w:val="32"/>
          <w:szCs w:val="32"/>
        </w:rPr>
        <w:t>В школе был оформлен информационный стенд и</w:t>
      </w:r>
      <w:r>
        <w:rPr>
          <w:sz w:val="32"/>
          <w:szCs w:val="32"/>
        </w:rPr>
        <w:t xml:space="preserve"> </w:t>
      </w:r>
      <w:r w:rsidR="002D0F3D">
        <w:rPr>
          <w:sz w:val="32"/>
          <w:szCs w:val="32"/>
        </w:rPr>
        <w:t>подготовлены буклеты</w:t>
      </w:r>
      <w:r w:rsidR="008722BE">
        <w:rPr>
          <w:sz w:val="32"/>
          <w:szCs w:val="32"/>
        </w:rPr>
        <w:t xml:space="preserve"> о правилах выбора профессии.</w:t>
      </w:r>
    </w:p>
    <w:p w14:paraId="7A7DBD68" w14:textId="77777777" w:rsidR="008722BE" w:rsidRDefault="008722BE" w:rsidP="00426855">
      <w:pPr>
        <w:pStyle w:val="c4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8722BE">
        <w:rPr>
          <w:sz w:val="32"/>
          <w:szCs w:val="32"/>
        </w:rPr>
        <w:t xml:space="preserve">Вечером </w:t>
      </w:r>
      <w:r>
        <w:rPr>
          <w:sz w:val="32"/>
          <w:szCs w:val="32"/>
        </w:rPr>
        <w:t>в библиотеке училища была проведена беседа на тему: «Поговорим о будущем», а в отделениях учащимся были предложены для просмотра</w:t>
      </w:r>
      <w:r w:rsidRPr="008722BE">
        <w:rPr>
          <w:sz w:val="32"/>
          <w:szCs w:val="32"/>
        </w:rPr>
        <w:t xml:space="preserve"> обучающие фильмы.</w:t>
      </w:r>
    </w:p>
    <w:p w14:paraId="44D83E3C" w14:textId="77777777" w:rsidR="001C6728" w:rsidRPr="003C5E3D" w:rsidRDefault="008722BE" w:rsidP="00426855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8722BE">
        <w:rPr>
          <w:sz w:val="32"/>
          <w:szCs w:val="32"/>
        </w:rPr>
        <w:t>Второй профориентационный день</w:t>
      </w:r>
      <w:r>
        <w:rPr>
          <w:sz w:val="32"/>
          <w:szCs w:val="32"/>
        </w:rPr>
        <w:t xml:space="preserve"> был посвящен вопросам и ответам. </w:t>
      </w:r>
      <w:r w:rsidR="007D1E9E">
        <w:rPr>
          <w:sz w:val="32"/>
          <w:szCs w:val="32"/>
        </w:rPr>
        <w:t xml:space="preserve">Воспитанникам было предложено ответить на вопрос </w:t>
      </w:r>
      <w:r w:rsidRPr="00D92749">
        <w:rPr>
          <w:sz w:val="32"/>
          <w:szCs w:val="32"/>
        </w:rPr>
        <w:t>«Зачем человеку трудиться</w:t>
      </w:r>
      <w:r w:rsidR="00D92749" w:rsidRPr="00D92749">
        <w:rPr>
          <w:sz w:val="32"/>
          <w:szCs w:val="32"/>
        </w:rPr>
        <w:t>?»</w:t>
      </w:r>
      <w:r w:rsidR="00D92749">
        <w:rPr>
          <w:sz w:val="32"/>
          <w:szCs w:val="32"/>
        </w:rPr>
        <w:t xml:space="preserve">. В опросе участвовало 82 человека. </w:t>
      </w:r>
      <w:r w:rsidR="00DB7CB5">
        <w:rPr>
          <w:sz w:val="32"/>
          <w:szCs w:val="32"/>
        </w:rPr>
        <w:t>Самым распространенным высказыванием было «Чтобы обеспечивать семью и детей» - так ответило 39 человек</w:t>
      </w:r>
      <w:r w:rsidR="007D1E9E">
        <w:rPr>
          <w:sz w:val="32"/>
          <w:szCs w:val="32"/>
        </w:rPr>
        <w:t xml:space="preserve">, </w:t>
      </w:r>
      <w:r w:rsidR="00DB7CB5">
        <w:rPr>
          <w:sz w:val="32"/>
          <w:szCs w:val="32"/>
        </w:rPr>
        <w:t>20 человек ответило, что трудиться необходимо для того, чтобы быть ус</w:t>
      </w:r>
      <w:r w:rsidR="007D1E9E">
        <w:rPr>
          <w:sz w:val="32"/>
          <w:szCs w:val="32"/>
        </w:rPr>
        <w:t>пешным и самосовершенствоваться,</w:t>
      </w:r>
      <w:r w:rsidR="00DB7CB5">
        <w:rPr>
          <w:sz w:val="32"/>
          <w:szCs w:val="32"/>
        </w:rPr>
        <w:t xml:space="preserve"> 7 человек ответили, чтобы быть занятым и не тратить время впустую. </w:t>
      </w:r>
      <w:r w:rsidR="000F707C" w:rsidRPr="000F707C">
        <w:rPr>
          <w:sz w:val="32"/>
          <w:szCs w:val="32"/>
        </w:rPr>
        <w:t xml:space="preserve">Но были и очень интересные ответы, </w:t>
      </w:r>
      <w:r w:rsidR="007D1E9E">
        <w:rPr>
          <w:sz w:val="32"/>
          <w:szCs w:val="32"/>
        </w:rPr>
        <w:t>такие как, например, «т</w:t>
      </w:r>
      <w:r w:rsidR="000F707C">
        <w:rPr>
          <w:sz w:val="32"/>
          <w:szCs w:val="32"/>
        </w:rPr>
        <w:t>рудиться необходимо для того, чтобы другие люди мной могли гордиться»</w:t>
      </w:r>
      <w:r w:rsidR="003C5E3D">
        <w:rPr>
          <w:sz w:val="32"/>
          <w:szCs w:val="32"/>
        </w:rPr>
        <w:t xml:space="preserve"> - т</w:t>
      </w:r>
      <w:r w:rsidR="000F707C">
        <w:rPr>
          <w:sz w:val="32"/>
          <w:szCs w:val="32"/>
        </w:rPr>
        <w:t>ак написа</w:t>
      </w:r>
      <w:r w:rsidR="007D1E9E">
        <w:rPr>
          <w:sz w:val="32"/>
          <w:szCs w:val="32"/>
        </w:rPr>
        <w:t xml:space="preserve">л </w:t>
      </w:r>
      <w:r w:rsidR="007D1E9E">
        <w:rPr>
          <w:sz w:val="32"/>
          <w:szCs w:val="32"/>
        </w:rPr>
        <w:lastRenderedPageBreak/>
        <w:t xml:space="preserve">Коноплёв Дмитрий. </w:t>
      </w:r>
      <w:r w:rsidR="003C5E3D">
        <w:rPr>
          <w:sz w:val="32"/>
          <w:szCs w:val="32"/>
        </w:rPr>
        <w:t xml:space="preserve">Следующее высказывание - </w:t>
      </w:r>
      <w:r w:rsidR="000F707C">
        <w:rPr>
          <w:sz w:val="32"/>
          <w:szCs w:val="32"/>
        </w:rPr>
        <w:t>«</w:t>
      </w:r>
      <w:r w:rsidR="007D1E9E">
        <w:rPr>
          <w:sz w:val="32"/>
          <w:szCs w:val="32"/>
        </w:rPr>
        <w:t>ч</w:t>
      </w:r>
      <w:r w:rsidR="000F707C">
        <w:rPr>
          <w:sz w:val="32"/>
          <w:szCs w:val="32"/>
        </w:rPr>
        <w:t>тобы передать свои умения детям» (ответ Смирнова М</w:t>
      </w:r>
      <w:r w:rsidR="003C5E3D">
        <w:rPr>
          <w:sz w:val="32"/>
          <w:szCs w:val="32"/>
        </w:rPr>
        <w:t>аксима),</w:t>
      </w:r>
      <w:r w:rsidR="007D1E9E">
        <w:rPr>
          <w:sz w:val="32"/>
          <w:szCs w:val="32"/>
        </w:rPr>
        <w:t xml:space="preserve"> </w:t>
      </w:r>
      <w:r w:rsidR="000F707C">
        <w:rPr>
          <w:sz w:val="32"/>
          <w:szCs w:val="32"/>
        </w:rPr>
        <w:t>«</w:t>
      </w:r>
      <w:r w:rsidR="007D1E9E">
        <w:rPr>
          <w:sz w:val="32"/>
          <w:szCs w:val="32"/>
        </w:rPr>
        <w:t>г</w:t>
      </w:r>
      <w:r w:rsidR="000F707C">
        <w:rPr>
          <w:sz w:val="32"/>
          <w:szCs w:val="32"/>
        </w:rPr>
        <w:t>рязные руки – залог чистых денег» (ответ Романова Андрея)</w:t>
      </w:r>
      <w:r w:rsidR="003C5E3D">
        <w:rPr>
          <w:sz w:val="32"/>
          <w:szCs w:val="32"/>
        </w:rPr>
        <w:t>.</w:t>
      </w:r>
      <w:r w:rsidR="007D1E9E">
        <w:rPr>
          <w:sz w:val="32"/>
          <w:szCs w:val="32"/>
        </w:rPr>
        <w:t xml:space="preserve"> </w:t>
      </w:r>
      <w:r w:rsidR="00DB7CB5">
        <w:rPr>
          <w:sz w:val="32"/>
          <w:szCs w:val="32"/>
        </w:rPr>
        <w:t xml:space="preserve">Но, к сожалению, были и такие ответы, как </w:t>
      </w:r>
      <w:r w:rsidR="007D1E9E">
        <w:rPr>
          <w:sz w:val="32"/>
          <w:szCs w:val="32"/>
        </w:rPr>
        <w:t>«</w:t>
      </w:r>
      <w:r w:rsidR="00DB7CB5">
        <w:rPr>
          <w:sz w:val="32"/>
          <w:szCs w:val="32"/>
        </w:rPr>
        <w:t>трудиться необязательно</w:t>
      </w:r>
      <w:r w:rsidR="007D1E9E">
        <w:rPr>
          <w:sz w:val="32"/>
          <w:szCs w:val="32"/>
        </w:rPr>
        <w:t>»</w:t>
      </w:r>
      <w:r w:rsidR="00DB7CB5">
        <w:rPr>
          <w:sz w:val="32"/>
          <w:szCs w:val="32"/>
        </w:rPr>
        <w:t xml:space="preserve"> и «не знаю, зачем трудиться».</w:t>
      </w:r>
      <w:r w:rsidR="007D1E9E">
        <w:rPr>
          <w:sz w:val="32"/>
          <w:szCs w:val="32"/>
        </w:rPr>
        <w:t xml:space="preserve"> </w:t>
      </w:r>
      <w:r w:rsidR="00F7644B">
        <w:rPr>
          <w:sz w:val="32"/>
          <w:szCs w:val="32"/>
        </w:rPr>
        <w:t>Этим учащимся хочется</w:t>
      </w:r>
      <w:r w:rsidR="003C5E3D">
        <w:rPr>
          <w:sz w:val="32"/>
          <w:szCs w:val="32"/>
        </w:rPr>
        <w:t xml:space="preserve"> ответить словами известного п</w:t>
      </w:r>
      <w:r w:rsidR="001C6728" w:rsidRPr="003C5E3D">
        <w:rPr>
          <w:sz w:val="32"/>
          <w:szCs w:val="32"/>
        </w:rPr>
        <w:t>сихолог Томас</w:t>
      </w:r>
      <w:r w:rsidR="003C5E3D">
        <w:rPr>
          <w:sz w:val="32"/>
          <w:szCs w:val="32"/>
        </w:rPr>
        <w:t>а</w:t>
      </w:r>
      <w:r w:rsidR="007D1E9E">
        <w:rPr>
          <w:sz w:val="32"/>
          <w:szCs w:val="32"/>
        </w:rPr>
        <w:t xml:space="preserve"> </w:t>
      </w:r>
      <w:proofErr w:type="spellStart"/>
      <w:r w:rsidR="001C6728" w:rsidRPr="003C5E3D">
        <w:rPr>
          <w:sz w:val="32"/>
          <w:szCs w:val="32"/>
        </w:rPr>
        <w:t>Сас</w:t>
      </w:r>
      <w:proofErr w:type="spellEnd"/>
      <w:r w:rsidR="001C6728" w:rsidRPr="003C5E3D">
        <w:rPr>
          <w:sz w:val="32"/>
          <w:szCs w:val="32"/>
        </w:rPr>
        <w:t>: «Найти себя невозможно -</w:t>
      </w:r>
      <w:r w:rsidR="007D1E9E">
        <w:rPr>
          <w:sz w:val="32"/>
          <w:szCs w:val="32"/>
        </w:rPr>
        <w:t xml:space="preserve"> </w:t>
      </w:r>
      <w:r w:rsidR="001C6728" w:rsidRPr="003C5E3D">
        <w:rPr>
          <w:sz w:val="32"/>
          <w:szCs w:val="32"/>
        </w:rPr>
        <w:t>себя можно только создать».</w:t>
      </w:r>
      <w:r w:rsidR="003C5E3D">
        <w:rPr>
          <w:sz w:val="32"/>
          <w:szCs w:val="32"/>
        </w:rPr>
        <w:t xml:space="preserve"> Т.е. ничего просто так в жизни не даётся, необходимо применять усилия, чтобы чего то добиться.</w:t>
      </w:r>
    </w:p>
    <w:p w14:paraId="36D85C96" w14:textId="77777777" w:rsidR="000B4585" w:rsidRPr="000B4585" w:rsidRDefault="000B4585" w:rsidP="00426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45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результаты</w:t>
      </w:r>
      <w:r w:rsidRPr="000B45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теста </w:t>
      </w:r>
      <w:r w:rsidR="007E61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«Определение уровня ответственности профессионального выбора» </w:t>
      </w:r>
      <w:r w:rsidRPr="000B45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показали, что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46%</w:t>
      </w:r>
      <w:r w:rsidR="007E61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учащихся</w:t>
      </w:r>
      <w:r w:rsidRPr="000B4585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7E61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B45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прекрасно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могут </w:t>
      </w:r>
      <w:r w:rsidRPr="000B4585">
        <w:rPr>
          <w:rFonts w:ascii="Times New Roman" w:eastAsia="Times New Roman" w:hAnsi="Times New Roman" w:cs="Times New Roman"/>
          <w:sz w:val="32"/>
          <w:szCs w:val="32"/>
          <w:lang w:eastAsia="ru-RU"/>
        </w:rPr>
        <w:t>справ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иться</w:t>
      </w:r>
      <w:r w:rsidR="007D1E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самостоятельно </w:t>
      </w:r>
      <w:r w:rsidRPr="000B4585">
        <w:rPr>
          <w:rFonts w:ascii="Times New Roman" w:eastAsia="Times New Roman" w:hAnsi="Times New Roman" w:cs="Times New Roman"/>
          <w:sz w:val="32"/>
          <w:szCs w:val="32"/>
          <w:lang w:eastAsia="ru-RU"/>
        </w:rPr>
        <w:t>с выбор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ом </w:t>
      </w:r>
      <w:r w:rsidRPr="000B45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профессии,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их</w:t>
      </w:r>
      <w:r w:rsidRPr="000B45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уровень информированности о мире профессий и о том, как ее выбирать, высок.</w:t>
      </w:r>
      <w:r w:rsidR="007D1E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Но 50 –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процентам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опрошенных</w:t>
      </w:r>
      <w:r w:rsidR="008739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0B4585">
        <w:rPr>
          <w:rFonts w:ascii="Times New Roman" w:eastAsia="Times New Roman" w:hAnsi="Times New Roman" w:cs="Times New Roman"/>
          <w:sz w:val="32"/>
          <w:szCs w:val="32"/>
          <w:lang w:eastAsia="ru-RU"/>
        </w:rPr>
        <w:t>не</w:t>
      </w:r>
      <w:proofErr w:type="gramEnd"/>
      <w:r w:rsidRPr="000B45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хватает информации и уверенности в том, как выбрать профессию.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Они</w:t>
      </w:r>
      <w:r w:rsidR="000921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могут </w:t>
      </w:r>
      <w:r w:rsidRPr="000B4585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столкну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ться</w:t>
      </w:r>
      <w:r w:rsidRPr="000B45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 трудностями, которые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им</w:t>
      </w:r>
      <w:r w:rsidR="000921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r w:rsidRPr="000B45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кажутся почти непреодолимыми.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Им </w:t>
      </w:r>
      <w:r w:rsidR="00F7644B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советуем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B4585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обратиться за помощью </w:t>
      </w:r>
      <w:r w:rsidR="000921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0B4585">
        <w:rPr>
          <w:rFonts w:ascii="Times New Roman" w:eastAsia="Times New Roman" w:hAnsi="Times New Roman" w:cs="Times New Roman"/>
          <w:sz w:val="32"/>
          <w:szCs w:val="32"/>
          <w:lang w:eastAsia="ru-RU"/>
        </w:rPr>
        <w:t>к психологу, социальному педагогу, воспитателям.</w:t>
      </w:r>
    </w:p>
    <w:p w14:paraId="2564C9B3" w14:textId="77777777" w:rsidR="008739F2" w:rsidRDefault="0082428B" w:rsidP="004268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 4-м процентам опрошенных</w:t>
      </w:r>
      <w:r w:rsidR="00FF32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921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необходимо </w:t>
      </w:r>
      <w:r w:rsidR="000B4585" w:rsidRPr="000B45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честно ответить себе на вопрос: «Почему мне так трудно </w:t>
      </w:r>
      <w:r w:rsidR="00FF3263">
        <w:rPr>
          <w:rFonts w:ascii="Times New Roman" w:eastAsia="Times New Roman" w:hAnsi="Times New Roman" w:cs="Times New Roman"/>
          <w:sz w:val="32"/>
          <w:szCs w:val="32"/>
          <w:lang w:eastAsia="ru-RU"/>
        </w:rPr>
        <w:t>взять ответственность на себя?». В</w:t>
      </w:r>
      <w:r w:rsidR="000B4585" w:rsidRPr="000B45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озможно, ответив на него, </w:t>
      </w:r>
      <w:r w:rsidR="0009215D">
        <w:rPr>
          <w:rFonts w:ascii="Times New Roman" w:eastAsia="Times New Roman" w:hAnsi="Times New Roman" w:cs="Times New Roman"/>
          <w:sz w:val="32"/>
          <w:szCs w:val="32"/>
          <w:lang w:eastAsia="ru-RU"/>
        </w:rPr>
        <w:t>они смогут</w:t>
      </w:r>
      <w:r w:rsidR="000B4585" w:rsidRPr="000B45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понять, как стать более самостоятельным.</w:t>
      </w:r>
      <w:r w:rsidR="000921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A1A2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помогали нам в этот день отвечать на многочисленные вопросы детей наши социальные партнёры – сотрудники районной библиотеки. Они провели для учащихся 2-го отделения мероприятие «Моя профессия – моя дорога в будущее». </w:t>
      </w:r>
    </w:p>
    <w:p w14:paraId="269A9E63" w14:textId="77777777" w:rsidR="00FF3263" w:rsidRDefault="00F7644B" w:rsidP="004268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AA1A2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этот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же </w:t>
      </w:r>
      <w:r w:rsidR="00AA1A2A">
        <w:rPr>
          <w:rFonts w:ascii="Times New Roman" w:eastAsia="Times New Roman" w:hAnsi="Times New Roman" w:cs="Times New Roman"/>
          <w:sz w:val="32"/>
          <w:szCs w:val="32"/>
          <w:lang w:eastAsia="ru-RU"/>
        </w:rPr>
        <w:t>день для гостей нашего учреждения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ЕАО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Известковского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СУВУ открытого типа</w:t>
      </w:r>
      <w:r w:rsidR="00AA1A2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="00D624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наших </w:t>
      </w:r>
      <w:r w:rsidR="0009215D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="00AA1A2A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новичков</w:t>
      </w:r>
      <w:r w:rsidR="0009215D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="00AA1A2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9215D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было проведено повторно</w:t>
      </w:r>
      <w:r w:rsidR="00AA1A2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мероприятие «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Выбор профессии – выбор будущего</w:t>
      </w:r>
      <w:r w:rsidR="00AA1A2A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="008242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14:paraId="14BB04F3" w14:textId="77777777" w:rsidR="00C172DD" w:rsidRDefault="00C172DD" w:rsidP="00426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Весь 3-ий день </w:t>
      </w:r>
      <w:r w:rsidR="0009215D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посвя</w:t>
      </w:r>
      <w:r w:rsidR="0009215D">
        <w:rPr>
          <w:rFonts w:ascii="Times New Roman" w:eastAsia="Times New Roman" w:hAnsi="Times New Roman" w:cs="Times New Roman"/>
          <w:sz w:val="32"/>
          <w:szCs w:val="32"/>
          <w:lang w:eastAsia="ru-RU"/>
        </w:rPr>
        <w:t>щён экскурсиям, которые прошли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</w:t>
      </w:r>
      <w:r w:rsidR="0009215D">
        <w:rPr>
          <w:rFonts w:ascii="Times New Roman" w:eastAsia="Times New Roman" w:hAnsi="Times New Roman" w:cs="Times New Roman"/>
          <w:sz w:val="32"/>
          <w:szCs w:val="32"/>
          <w:lang w:eastAsia="ru-RU"/>
        </w:rPr>
        <w:t>пяти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предприятиях города Орлова.</w:t>
      </w:r>
      <w:r w:rsidR="00EC65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Ребята посетили мебельную фабрику, ООО «Нарды», автосервис, </w:t>
      </w:r>
      <w:r w:rsidR="004268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Орловское кооперативное предприятии Орловский </w:t>
      </w:r>
      <w:r w:rsidR="00EC65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хлебозавод,  </w:t>
      </w:r>
      <w:r w:rsidR="004268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ООО </w:t>
      </w:r>
      <w:r w:rsidR="00EC653C">
        <w:rPr>
          <w:rFonts w:ascii="Times New Roman" w:eastAsia="Times New Roman" w:hAnsi="Times New Roman" w:cs="Times New Roman"/>
          <w:sz w:val="32"/>
          <w:szCs w:val="32"/>
          <w:lang w:eastAsia="ru-RU"/>
        </w:rPr>
        <w:t>агрофирму «Новый путь».</w:t>
      </w:r>
      <w:r w:rsidR="00F764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Ребята с интересом наблюдали за изготовлением и выпечкой хлеба, за </w:t>
      </w:r>
      <w:r w:rsidR="00360C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некоторыми </w:t>
      </w:r>
      <w:r w:rsidR="00F7644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процесс</w:t>
      </w:r>
      <w:r w:rsidR="00360C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ами </w:t>
      </w:r>
      <w:r w:rsidR="00F764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60C8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производства</w:t>
      </w:r>
      <w:r w:rsidR="00F764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60C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мебели и </w:t>
      </w:r>
      <w:r w:rsidR="00F7644B">
        <w:rPr>
          <w:rFonts w:ascii="Times New Roman" w:eastAsia="Times New Roman" w:hAnsi="Times New Roman" w:cs="Times New Roman"/>
          <w:sz w:val="32"/>
          <w:szCs w:val="32"/>
          <w:lang w:eastAsia="ru-RU"/>
        </w:rPr>
        <w:t>шахмат</w:t>
      </w:r>
      <w:r w:rsidR="00360C85">
        <w:rPr>
          <w:rFonts w:ascii="Times New Roman" w:eastAsia="Times New Roman" w:hAnsi="Times New Roman" w:cs="Times New Roman"/>
          <w:sz w:val="32"/>
          <w:szCs w:val="32"/>
          <w:lang w:eastAsia="ru-RU"/>
        </w:rPr>
        <w:t>, за сменой летних шин на зимние, а также за автоматизированным процессом кормления и доения коров.</w:t>
      </w:r>
    </w:p>
    <w:p w14:paraId="65B98E9B" w14:textId="77777777" w:rsidR="0005670B" w:rsidRDefault="0009215D" w:rsidP="00426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рамках профориентационной недели было проведено ещё одно тестирование, </w:t>
      </w:r>
      <w:r w:rsidR="0005670B" w:rsidRPr="0082428B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ое</w:t>
      </w:r>
      <w:r w:rsidR="0005670B" w:rsidRPr="008242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называлось </w:t>
      </w:r>
      <w:r w:rsidR="0005670B" w:rsidRPr="0082428B">
        <w:rPr>
          <w:rFonts w:ascii="Times New Roman" w:eastAsia="Times New Roman" w:hAnsi="Times New Roman" w:cs="Times New Roman"/>
          <w:sz w:val="32"/>
          <w:szCs w:val="32"/>
          <w:lang w:eastAsia="ru-RU"/>
        </w:rPr>
        <w:t>«Супер способности»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 Тестируемым н</w:t>
      </w:r>
      <w:r w:rsidR="0005670B" w:rsidRPr="008242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еобходимо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было </w:t>
      </w:r>
      <w:r w:rsidR="0005670B" w:rsidRPr="0082428B">
        <w:rPr>
          <w:rFonts w:ascii="Times New Roman" w:eastAsia="Times New Roman" w:hAnsi="Times New Roman" w:cs="Times New Roman"/>
          <w:sz w:val="32"/>
          <w:szCs w:val="32"/>
          <w:lang w:eastAsia="ru-RU"/>
        </w:rPr>
        <w:t>выбрать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одну из пяти супер</w:t>
      </w:r>
      <w:r w:rsidR="004C551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способностей: летать, путешествовать во времени, принимать облик людей, животных или вещей, читать чужие мысли, быть невидимым. Результаты тестирования, а также рекомендации </w:t>
      </w:r>
      <w:r w:rsidR="00EC65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выбору профессии были </w:t>
      </w:r>
      <w:r w:rsidR="00426855">
        <w:rPr>
          <w:rFonts w:ascii="Times New Roman" w:eastAsia="Times New Roman" w:hAnsi="Times New Roman" w:cs="Times New Roman"/>
          <w:sz w:val="32"/>
          <w:szCs w:val="32"/>
          <w:lang w:eastAsia="ru-RU"/>
        </w:rPr>
        <w:t>озвучены</w:t>
      </w:r>
      <w:r w:rsidR="00EC65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заключительном мероприятии «Сто дорог – одна твоя!». Также на этом мероприятии самые активные ребята </w:t>
      </w:r>
      <w:r w:rsidR="004268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этой </w:t>
      </w:r>
      <w:r w:rsidR="00EC653C">
        <w:rPr>
          <w:rFonts w:ascii="Times New Roman" w:eastAsia="Times New Roman" w:hAnsi="Times New Roman" w:cs="Times New Roman"/>
          <w:sz w:val="32"/>
          <w:szCs w:val="32"/>
          <w:lang w:eastAsia="ru-RU"/>
        </w:rPr>
        <w:t>недели получили сладкие призы.</w:t>
      </w:r>
      <w:r w:rsidR="004268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1AA0B038" w14:textId="77777777" w:rsidR="004C5516" w:rsidRDefault="004C5516" w:rsidP="004C55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 итога</w:t>
      </w:r>
      <w:r w:rsidR="00426855">
        <w:rPr>
          <w:rFonts w:ascii="Times New Roman" w:eastAsia="Times New Roman" w:hAnsi="Times New Roman" w:cs="Times New Roman"/>
          <w:sz w:val="32"/>
          <w:szCs w:val="32"/>
          <w:lang w:eastAsia="ru-RU"/>
        </w:rPr>
        <w:t>м проведени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="004268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недели профориентации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школе был </w:t>
      </w:r>
      <w:r w:rsidR="00426855">
        <w:rPr>
          <w:rFonts w:ascii="Times New Roman" w:eastAsia="Times New Roman" w:hAnsi="Times New Roman" w:cs="Times New Roman"/>
          <w:sz w:val="32"/>
          <w:szCs w:val="32"/>
          <w:lang w:eastAsia="ru-RU"/>
        </w:rPr>
        <w:t>оформлен стенд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360C85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нам хотелось бы, чтобы ребята запомнили </w:t>
      </w:r>
      <w:r w:rsidR="00360C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эти дни, сделали для себя правильные выводы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шли по жизни с </w:t>
      </w:r>
      <w:r w:rsidR="00360C85">
        <w:rPr>
          <w:rFonts w:ascii="Times New Roman" w:eastAsia="Times New Roman" w:hAnsi="Times New Roman" w:cs="Times New Roman"/>
          <w:sz w:val="32"/>
          <w:szCs w:val="32"/>
          <w:lang w:eastAsia="ru-RU"/>
        </w:rPr>
        <w:t>девизом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 г</w:t>
      </w:r>
      <w:r w:rsidR="0005670B" w:rsidRPr="004C5516">
        <w:rPr>
          <w:rFonts w:ascii="Times New Roman" w:eastAsia="Times New Roman" w:hAnsi="Times New Roman" w:cs="Times New Roman"/>
          <w:sz w:val="32"/>
          <w:szCs w:val="32"/>
          <w:lang w:eastAsia="ru-RU"/>
        </w:rPr>
        <w:t>лавное – любить то, чем ты занимаешься!</w:t>
      </w:r>
    </w:p>
    <w:p w14:paraId="21951B01" w14:textId="77777777" w:rsidR="004C5516" w:rsidRPr="004C5516" w:rsidRDefault="004C5516" w:rsidP="004C5516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039B3DA" w14:textId="77777777" w:rsidR="004C5516" w:rsidRDefault="004C5516" w:rsidP="004C5516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0B59EC4" w14:textId="77777777" w:rsidR="004C5516" w:rsidRDefault="004C5516" w:rsidP="004C5516">
      <w:pPr>
        <w:tabs>
          <w:tab w:val="left" w:pos="6753"/>
        </w:tabs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Социальные педагоги </w:t>
      </w:r>
    </w:p>
    <w:p w14:paraId="0298A6B0" w14:textId="77777777" w:rsidR="004C5516" w:rsidRDefault="004C5516" w:rsidP="004C5516">
      <w:pPr>
        <w:tabs>
          <w:tab w:val="left" w:pos="6753"/>
        </w:tabs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Орловского СУВУ: </w:t>
      </w:r>
    </w:p>
    <w:p w14:paraId="353F6D8D" w14:textId="77777777" w:rsidR="008537EF" w:rsidRPr="004C5516" w:rsidRDefault="004C5516" w:rsidP="004C5516">
      <w:pPr>
        <w:tabs>
          <w:tab w:val="left" w:pos="6753"/>
        </w:tabs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Шулаева Е.В. и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Шалагинова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М.В.</w:t>
      </w:r>
    </w:p>
    <w:sectPr w:rsidR="008537EF" w:rsidRPr="004C5516" w:rsidSect="00077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DA"/>
    <w:rsid w:val="0005670B"/>
    <w:rsid w:val="00077343"/>
    <w:rsid w:val="0009215D"/>
    <w:rsid w:val="000B4585"/>
    <w:rsid w:val="000C17F8"/>
    <w:rsid w:val="000D081D"/>
    <w:rsid w:val="000F707C"/>
    <w:rsid w:val="001C6728"/>
    <w:rsid w:val="00203B52"/>
    <w:rsid w:val="002507DA"/>
    <w:rsid w:val="002D0F3D"/>
    <w:rsid w:val="003471E0"/>
    <w:rsid w:val="00360C85"/>
    <w:rsid w:val="00376CF2"/>
    <w:rsid w:val="003C5E3D"/>
    <w:rsid w:val="00426855"/>
    <w:rsid w:val="004C5516"/>
    <w:rsid w:val="00585FED"/>
    <w:rsid w:val="006F52C2"/>
    <w:rsid w:val="0070102D"/>
    <w:rsid w:val="007B64B4"/>
    <w:rsid w:val="007D1E9E"/>
    <w:rsid w:val="007E6199"/>
    <w:rsid w:val="0082428B"/>
    <w:rsid w:val="008277D5"/>
    <w:rsid w:val="00837B0F"/>
    <w:rsid w:val="008537EF"/>
    <w:rsid w:val="008722BE"/>
    <w:rsid w:val="008739F2"/>
    <w:rsid w:val="008A2567"/>
    <w:rsid w:val="008B25C1"/>
    <w:rsid w:val="009F1AAF"/>
    <w:rsid w:val="00A1640F"/>
    <w:rsid w:val="00AA1A2A"/>
    <w:rsid w:val="00BF3330"/>
    <w:rsid w:val="00C172DD"/>
    <w:rsid w:val="00C2314D"/>
    <w:rsid w:val="00D408B2"/>
    <w:rsid w:val="00D624E5"/>
    <w:rsid w:val="00D62F63"/>
    <w:rsid w:val="00D92749"/>
    <w:rsid w:val="00DB7CB5"/>
    <w:rsid w:val="00EC4B98"/>
    <w:rsid w:val="00EC653C"/>
    <w:rsid w:val="00F618D3"/>
    <w:rsid w:val="00F7644B"/>
    <w:rsid w:val="00FF3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6463"/>
  <w15:docId w15:val="{00D924FA-C73B-4426-90B5-E9102F0E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507DA"/>
  </w:style>
  <w:style w:type="paragraph" w:customStyle="1" w:styleId="c22">
    <w:name w:val="c22"/>
    <w:basedOn w:val="a"/>
    <w:rsid w:val="00250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507DA"/>
  </w:style>
  <w:style w:type="character" w:customStyle="1" w:styleId="c12">
    <w:name w:val="c12"/>
    <w:basedOn w:val="a0"/>
    <w:rsid w:val="002507DA"/>
  </w:style>
  <w:style w:type="paragraph" w:customStyle="1" w:styleId="c4">
    <w:name w:val="c4"/>
    <w:basedOn w:val="a"/>
    <w:rsid w:val="00250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C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Елена Шулаева</cp:lastModifiedBy>
  <cp:revision>2</cp:revision>
  <dcterms:created xsi:type="dcterms:W3CDTF">2020-09-04T10:58:00Z</dcterms:created>
  <dcterms:modified xsi:type="dcterms:W3CDTF">2020-09-04T10:58:00Z</dcterms:modified>
</cp:coreProperties>
</file>